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41338E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7D6D0D" w:rsidRPr="002D3142" w:rsidRDefault="002D3142" w:rsidP="002D314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29.08.2025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7D6D0D" w:rsidRPr="002D3142" w:rsidRDefault="002D3142" w:rsidP="002D314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881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41338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666B3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7D6D0D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</w:t>
      </w:r>
      <w:r w:rsidR="007D6D0D">
        <w:rPr>
          <w:sz w:val="28"/>
        </w:rPr>
        <w:t>54</w:t>
      </w:r>
      <w:r>
        <w:rPr>
          <w:sz w:val="28"/>
        </w:rPr>
        <w:t xml:space="preserve"> </w:t>
      </w:r>
      <w:r w:rsidR="007D6D0D" w:rsidRPr="007D6D0D">
        <w:rPr>
          <w:sz w:val="28"/>
        </w:rPr>
        <w:t>Федеральн</w:t>
      </w:r>
      <w:r w:rsidR="007D6D0D">
        <w:rPr>
          <w:sz w:val="28"/>
        </w:rPr>
        <w:t>ого</w:t>
      </w:r>
      <w:r w:rsidR="007D6D0D" w:rsidRPr="007D6D0D">
        <w:rPr>
          <w:sz w:val="28"/>
        </w:rPr>
        <w:t xml:space="preserve"> закон</w:t>
      </w:r>
      <w:r w:rsidR="007D6D0D">
        <w:rPr>
          <w:sz w:val="28"/>
        </w:rPr>
        <w:t>а</w:t>
      </w:r>
      <w:r w:rsidR="007D6D0D" w:rsidRPr="007D6D0D">
        <w:rPr>
          <w:sz w:val="28"/>
        </w:rPr>
        <w:t xml:space="preserve"> от 20</w:t>
      </w:r>
      <w:r w:rsidR="007D6D0D">
        <w:rPr>
          <w:sz w:val="28"/>
        </w:rPr>
        <w:t xml:space="preserve"> марта </w:t>
      </w:r>
      <w:r w:rsidR="007D6D0D" w:rsidRPr="007D6D0D">
        <w:rPr>
          <w:sz w:val="28"/>
        </w:rPr>
        <w:t>2025</w:t>
      </w:r>
      <w:r w:rsidR="007D6D0D">
        <w:rPr>
          <w:sz w:val="28"/>
        </w:rPr>
        <w:t xml:space="preserve"> года № </w:t>
      </w:r>
      <w:r w:rsidR="007D6D0D" w:rsidRPr="007D6D0D">
        <w:rPr>
          <w:sz w:val="28"/>
        </w:rPr>
        <w:t>33-ФЗ</w:t>
      </w:r>
      <w:r w:rsidR="007D6D0D">
        <w:rPr>
          <w:sz w:val="28"/>
        </w:rPr>
        <w:t xml:space="preserve"> «</w:t>
      </w:r>
      <w:r w:rsidR="007D6D0D" w:rsidRPr="007D6D0D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7D6D0D">
        <w:rPr>
          <w:sz w:val="28"/>
        </w:rPr>
        <w:t>»</w:t>
      </w:r>
      <w:r>
        <w:rPr>
          <w:sz w:val="28"/>
        </w:rPr>
        <w:t xml:space="preserve">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5E3B3C" w:rsidRPr="005E3B3C" w:rsidRDefault="009A1630" w:rsidP="005E3B3C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Признать </w:t>
      </w:r>
      <w:r w:rsidR="005E3B3C">
        <w:rPr>
          <w:sz w:val="28"/>
          <w:szCs w:val="28"/>
        </w:rPr>
        <w:t>утратившим</w:t>
      </w:r>
      <w:r w:rsidR="00A90C71" w:rsidRPr="0002413F">
        <w:rPr>
          <w:sz w:val="28"/>
          <w:szCs w:val="28"/>
        </w:rPr>
        <w:t xml:space="preserve"> силу</w:t>
      </w:r>
      <w:r w:rsidR="005E3B3C">
        <w:rPr>
          <w:sz w:val="28"/>
          <w:szCs w:val="28"/>
        </w:rPr>
        <w:t xml:space="preserve"> </w:t>
      </w:r>
      <w:r w:rsidR="007D6D0D">
        <w:rPr>
          <w:sz w:val="28"/>
        </w:rPr>
        <w:t xml:space="preserve">постановление администрации </w:t>
      </w:r>
      <w:r w:rsidR="005E3B3C">
        <w:rPr>
          <w:sz w:val="28"/>
        </w:rPr>
        <w:t>Вожегодского муниципального округа от 31 июля 2025 № 777 «</w:t>
      </w:r>
      <w:r w:rsidR="005E3B3C">
        <w:rPr>
          <w:sz w:val="28"/>
          <w:szCs w:val="28"/>
        </w:rPr>
        <w:t>О внесении изменений в постановление администрации Вожегодского муниципального округа от 28 мая 2024 года № 564 «</w:t>
      </w:r>
      <w:r w:rsidR="005E3B3C" w:rsidRPr="004A19CE">
        <w:rPr>
          <w:sz w:val="28"/>
          <w:szCs w:val="28"/>
        </w:rPr>
        <w:t xml:space="preserve">Об утверждении Порядка </w:t>
      </w:r>
      <w:r w:rsidR="005E3B3C" w:rsidRPr="004A19CE">
        <w:rPr>
          <w:color w:val="000000"/>
          <w:sz w:val="28"/>
          <w:szCs w:val="28"/>
        </w:rPr>
        <w:t>предоставления мер социальной поддержки гражданам, обучающимся в 5-11 классах муниципальных общеобразовательных организаций, в виде обеспечения бесплатным горячим питанием</w:t>
      </w:r>
      <w:r w:rsidR="005E3B3C">
        <w:rPr>
          <w:sz w:val="28"/>
          <w:szCs w:val="28"/>
        </w:rPr>
        <w:t>».</w:t>
      </w:r>
    </w:p>
    <w:p w:rsidR="00B21369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D0D" w:rsidRDefault="007D6D0D">
      <w:r>
        <w:separator/>
      </w:r>
    </w:p>
  </w:endnote>
  <w:endnote w:type="continuationSeparator" w:id="0">
    <w:p w:rsidR="007D6D0D" w:rsidRDefault="007D6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D0D" w:rsidRDefault="007D6D0D">
      <w:r>
        <w:separator/>
      </w:r>
    </w:p>
  </w:footnote>
  <w:footnote w:type="continuationSeparator" w:id="0">
    <w:p w:rsidR="007D6D0D" w:rsidRDefault="007D6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4133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1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41338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3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114DD8"/>
    <w:rsid w:val="001514C0"/>
    <w:rsid w:val="002404B8"/>
    <w:rsid w:val="002D3142"/>
    <w:rsid w:val="00331C44"/>
    <w:rsid w:val="00347DCD"/>
    <w:rsid w:val="00375624"/>
    <w:rsid w:val="003D25B4"/>
    <w:rsid w:val="003D2960"/>
    <w:rsid w:val="0041338E"/>
    <w:rsid w:val="00414EBC"/>
    <w:rsid w:val="004728FA"/>
    <w:rsid w:val="004B2D92"/>
    <w:rsid w:val="004C5DE1"/>
    <w:rsid w:val="00504003"/>
    <w:rsid w:val="00535B1F"/>
    <w:rsid w:val="00573DFC"/>
    <w:rsid w:val="005C3663"/>
    <w:rsid w:val="005E3B3C"/>
    <w:rsid w:val="00621A4F"/>
    <w:rsid w:val="00646DC3"/>
    <w:rsid w:val="00652414"/>
    <w:rsid w:val="00666B31"/>
    <w:rsid w:val="0069755F"/>
    <w:rsid w:val="00790C4C"/>
    <w:rsid w:val="007D6D0D"/>
    <w:rsid w:val="00807B17"/>
    <w:rsid w:val="00863409"/>
    <w:rsid w:val="00863D30"/>
    <w:rsid w:val="0088038F"/>
    <w:rsid w:val="00892E8B"/>
    <w:rsid w:val="009004DC"/>
    <w:rsid w:val="009413BA"/>
    <w:rsid w:val="009A1630"/>
    <w:rsid w:val="009D4A68"/>
    <w:rsid w:val="009E7E09"/>
    <w:rsid w:val="00A90C71"/>
    <w:rsid w:val="00AA3519"/>
    <w:rsid w:val="00AC1DC2"/>
    <w:rsid w:val="00AD1D42"/>
    <w:rsid w:val="00AD6DD1"/>
    <w:rsid w:val="00B21369"/>
    <w:rsid w:val="00B61A48"/>
    <w:rsid w:val="00BA136E"/>
    <w:rsid w:val="00C7281D"/>
    <w:rsid w:val="00D83228"/>
    <w:rsid w:val="00F65635"/>
    <w:rsid w:val="00F8162C"/>
    <w:rsid w:val="00FD2DA7"/>
    <w:rsid w:val="00FE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2025-08-29T08:47:00Z</cp:lastPrinted>
  <dcterms:created xsi:type="dcterms:W3CDTF">2025-08-29T08:48:00Z</dcterms:created>
  <dcterms:modified xsi:type="dcterms:W3CDTF">2025-08-29T08:48:00Z</dcterms:modified>
</cp:coreProperties>
</file>