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1B13E1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3934AA" w:rsidRDefault="00334B34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29</w:t>
                  </w:r>
                  <w:r w:rsidR="00F61E01">
                    <w:rPr>
                      <w:sz w:val="28"/>
                    </w:rPr>
                    <w:t>.08</w:t>
                  </w:r>
                  <w:r w:rsidR="006F2EF5">
                    <w:rPr>
                      <w:sz w:val="28"/>
                    </w:rPr>
                    <w:t>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334B34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880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1B13E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F61E0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утратившими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F61E01">
              <w:rPr>
                <w:sz w:val="28"/>
              </w:rPr>
              <w:t>Кадниковское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>статьей 48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F61E01">
        <w:rPr>
          <w:sz w:val="28"/>
        </w:rPr>
        <w:t xml:space="preserve">Кадниковское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334B34">
        <w:rPr>
          <w:sz w:val="28"/>
        </w:rPr>
        <w:t>29.08.2025 № 880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  <w:bookmarkStart w:id="0" w:name="_GoBack"/>
      <w:bookmarkEnd w:id="0"/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F61E01">
        <w:rPr>
          <w:b/>
          <w:sz w:val="28"/>
        </w:rPr>
        <w:t>Кадниковское</w:t>
      </w:r>
      <w:r w:rsidRPr="00650E08">
        <w:rPr>
          <w:b/>
          <w:sz w:val="28"/>
        </w:rPr>
        <w:t xml:space="preserve">,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>признаваемые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1. от </w:t>
      </w:r>
      <w:r w:rsidR="00383C12">
        <w:rPr>
          <w:sz w:val="28"/>
        </w:rPr>
        <w:t>27.06.201</w:t>
      </w:r>
      <w:r>
        <w:rPr>
          <w:sz w:val="28"/>
        </w:rPr>
        <w:t>7 № 17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11.11.2016 г. № 80 «Об утверждении муниципальной программы «Развитие физической культуры и спорта, укрепление здоровья населения сельского поселения Кадниковское на 2017 год и плановый период 2018 и 2019 годов»</w:t>
      </w:r>
      <w:r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2. от </w:t>
      </w:r>
      <w:r w:rsidR="00383C12">
        <w:rPr>
          <w:sz w:val="28"/>
        </w:rPr>
        <w:t>21.08.2017 № 39</w:t>
      </w:r>
      <w:r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11.11.2016 г. № 80 «Об утверждении муниципальной программы «Развитие физической культуры и спорта, укрепление здоровья населения сельского поселения Кадниковское на 2017 год и плановый период 2018 и 2019 годов»</w:t>
      </w:r>
      <w:r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3. </w:t>
      </w:r>
      <w:r w:rsidRPr="00FF19CA">
        <w:rPr>
          <w:sz w:val="28"/>
        </w:rPr>
        <w:t xml:space="preserve">от </w:t>
      </w:r>
      <w:r w:rsidR="00383C12">
        <w:rPr>
          <w:sz w:val="28"/>
        </w:rPr>
        <w:t>18.09.2017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45</w:t>
      </w:r>
      <w:r w:rsidRPr="00FF19CA"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11.11.2016 г. № 80 «Об утверждении муниципальной программы «Развитие физической культуры и спорта, укрепление здоровья населения сельского поселения Кадниковское на 2017 год и плановый период 2018 и 2019 годов»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FF19CA">
        <w:rPr>
          <w:sz w:val="28"/>
        </w:rPr>
        <w:t xml:space="preserve">от </w:t>
      </w:r>
      <w:r>
        <w:rPr>
          <w:sz w:val="28"/>
        </w:rPr>
        <w:t>2</w:t>
      </w:r>
      <w:r w:rsidR="00383C12">
        <w:rPr>
          <w:sz w:val="28"/>
        </w:rPr>
        <w:t>4.10.2017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49 «Об утверждении отчета об исполнении бюджета сельского поселения Кадниковское за 9 месяцев 2017 года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5. </w:t>
      </w:r>
      <w:r w:rsidRPr="00FF19CA">
        <w:rPr>
          <w:sz w:val="28"/>
        </w:rPr>
        <w:t xml:space="preserve">от </w:t>
      </w:r>
      <w:r w:rsidR="00383C12">
        <w:rPr>
          <w:sz w:val="28"/>
        </w:rPr>
        <w:t>30.10.2017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51</w:t>
      </w:r>
      <w:r w:rsidRPr="00FF19CA"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11.11.2016 г. № 80 «Об утверждении муниципальной программы «Развитие физической культуры и спорта, укрепление здоровья населения сельского поселения Кадниковское на 2017 год и плановый период 2018 и 2019 годов»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6. </w:t>
      </w:r>
      <w:r w:rsidRPr="00FF19CA">
        <w:rPr>
          <w:sz w:val="28"/>
        </w:rPr>
        <w:t xml:space="preserve">от </w:t>
      </w:r>
      <w:r w:rsidR="00383C12">
        <w:rPr>
          <w:sz w:val="28"/>
        </w:rPr>
        <w:t>19.02.2018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9</w:t>
      </w:r>
      <w:r w:rsidRPr="00FF19CA"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№ 55 от 08.11.2017 г. «Об утверждении муниципальной программы «Развитие физической культуры и спорта, укрепление здоровья населения сельского поселения Кадниковское на 2018 год и плановый период 2019 и 2020 годов»</w:t>
      </w:r>
      <w:r w:rsidRPr="00FF19CA">
        <w:rPr>
          <w:sz w:val="28"/>
        </w:rPr>
        <w:t>»;</w:t>
      </w:r>
    </w:p>
    <w:p w:rsidR="00F61E01" w:rsidRDefault="00F61E01" w:rsidP="00383C12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7. </w:t>
      </w:r>
      <w:r w:rsidRPr="00FF19CA">
        <w:rPr>
          <w:sz w:val="28"/>
        </w:rPr>
        <w:t xml:space="preserve">от </w:t>
      </w:r>
      <w:r w:rsidR="00383C12">
        <w:rPr>
          <w:sz w:val="28"/>
        </w:rPr>
        <w:t>08.05</w:t>
      </w:r>
      <w:r>
        <w:rPr>
          <w:sz w:val="28"/>
        </w:rPr>
        <w:t>.20</w:t>
      </w:r>
      <w:r w:rsidR="00383C12">
        <w:rPr>
          <w:sz w:val="28"/>
        </w:rPr>
        <w:t>18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33</w:t>
      </w:r>
      <w:r w:rsidRPr="00FF19CA"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1 декабря 2016 года</w:t>
      </w:r>
      <w:r w:rsidR="00383C12">
        <w:rPr>
          <w:sz w:val="28"/>
        </w:rPr>
        <w:t xml:space="preserve"> </w:t>
      </w:r>
      <w:r w:rsidR="00383C12" w:rsidRPr="00383C12">
        <w:rPr>
          <w:sz w:val="28"/>
        </w:rPr>
        <w:t>№ 82 «Об утверждении административного регламента предоставления муниципальной услуги по выдаче выписки из реестра муниципального имущества»</w:t>
      </w:r>
      <w:r w:rsidRPr="00FF19CA">
        <w:rPr>
          <w:sz w:val="28"/>
        </w:rPr>
        <w:t>»;</w:t>
      </w:r>
    </w:p>
    <w:p w:rsidR="00F61E01" w:rsidRP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8. </w:t>
      </w:r>
      <w:r w:rsidRPr="00FF19CA">
        <w:rPr>
          <w:sz w:val="28"/>
        </w:rPr>
        <w:t xml:space="preserve">от </w:t>
      </w:r>
      <w:r w:rsidR="00383C12">
        <w:rPr>
          <w:sz w:val="28"/>
        </w:rPr>
        <w:t>12.11.2018</w:t>
      </w:r>
      <w:r w:rsidRPr="00FF19CA">
        <w:rPr>
          <w:sz w:val="28"/>
        </w:rPr>
        <w:t xml:space="preserve"> № </w:t>
      </w:r>
      <w:r w:rsidR="00383C12">
        <w:rPr>
          <w:sz w:val="28"/>
        </w:rPr>
        <w:t>78</w:t>
      </w:r>
      <w:r w:rsidRPr="00FF19CA">
        <w:rPr>
          <w:sz w:val="28"/>
        </w:rPr>
        <w:t xml:space="preserve"> «</w:t>
      </w:r>
      <w:r w:rsidR="00383C12" w:rsidRPr="00383C12">
        <w:rPr>
          <w:sz w:val="28"/>
        </w:rPr>
        <w:t>О внесении изменений в постановление администрации сельского поселения Кадниковское от 26 марта 2014 года № 24 «Об утверждении Положения о проведении аттестации муниципальных служащих администрации сельского поселения Кадниковское»</w:t>
      </w:r>
      <w:r w:rsidRPr="00FF19CA">
        <w:rPr>
          <w:sz w:val="28"/>
        </w:rPr>
        <w:t>»;</w:t>
      </w:r>
    </w:p>
    <w:p w:rsidR="00F61E01" w:rsidRPr="00F11E6E" w:rsidRDefault="00F61E01" w:rsidP="00F11E6E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lastRenderedPageBreak/>
        <w:t xml:space="preserve">9. </w:t>
      </w:r>
      <w:r w:rsidRPr="00FF19CA">
        <w:rPr>
          <w:sz w:val="28"/>
        </w:rPr>
        <w:t xml:space="preserve">от </w:t>
      </w:r>
      <w:r w:rsidR="00F11E6E">
        <w:rPr>
          <w:sz w:val="28"/>
        </w:rPr>
        <w:t>21.12.2018</w:t>
      </w:r>
      <w:r w:rsidRPr="00FF19CA">
        <w:rPr>
          <w:sz w:val="28"/>
        </w:rPr>
        <w:t xml:space="preserve"> № </w:t>
      </w:r>
      <w:r w:rsidR="00F11E6E">
        <w:rPr>
          <w:sz w:val="28"/>
        </w:rPr>
        <w:t>11</w:t>
      </w:r>
      <w:r>
        <w:rPr>
          <w:sz w:val="28"/>
        </w:rPr>
        <w:t>8</w:t>
      </w:r>
      <w:r w:rsidRPr="00FF19CA">
        <w:rPr>
          <w:sz w:val="28"/>
        </w:rPr>
        <w:t xml:space="preserve"> «</w:t>
      </w:r>
      <w:r w:rsidR="00F11E6E" w:rsidRPr="00F11E6E">
        <w:rPr>
          <w:sz w:val="28"/>
        </w:rPr>
        <w:t>О внесении изменений в постановление администрации сельского поселения Кадниковское от 26 марта 2014 года № 24 «Об утверждении Положения о проведении аттестации муниципальных служащих администрации сельского поселения Кадниковское»</w:t>
      </w:r>
      <w:r w:rsidRPr="00F11E6E">
        <w:rPr>
          <w:sz w:val="28"/>
        </w:rPr>
        <w:t>»</w:t>
      </w:r>
      <w:r w:rsidR="00F11E6E">
        <w:rPr>
          <w:sz w:val="28"/>
        </w:rPr>
        <w:t>.</w:t>
      </w:r>
    </w:p>
    <w:p w:rsidR="00650E08" w:rsidRPr="00F61E01" w:rsidRDefault="00650E08" w:rsidP="00F61E01">
      <w:pPr>
        <w:tabs>
          <w:tab w:val="left" w:pos="1134"/>
        </w:tabs>
        <w:jc w:val="both"/>
        <w:rPr>
          <w:sz w:val="28"/>
        </w:rPr>
      </w:pPr>
    </w:p>
    <w:sectPr w:rsidR="00650E08" w:rsidRPr="00F61E01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E1" w:rsidRDefault="001B13E1">
      <w:r>
        <w:separator/>
      </w:r>
    </w:p>
  </w:endnote>
  <w:endnote w:type="continuationSeparator" w:id="0">
    <w:p w:rsidR="001B13E1" w:rsidRDefault="001B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E1" w:rsidRDefault="001B13E1">
      <w:r>
        <w:separator/>
      </w:r>
    </w:p>
  </w:footnote>
  <w:footnote w:type="continuationSeparator" w:id="0">
    <w:p w:rsidR="001B13E1" w:rsidRDefault="001B1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4B34">
      <w:rPr>
        <w:rStyle w:val="a4"/>
        <w:noProof/>
      </w:rPr>
      <w:t>2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073EBD"/>
    <w:rsid w:val="00094AFB"/>
    <w:rsid w:val="00115A7B"/>
    <w:rsid w:val="001B13E1"/>
    <w:rsid w:val="001C5367"/>
    <w:rsid w:val="001E0E5F"/>
    <w:rsid w:val="00213E76"/>
    <w:rsid w:val="002404B8"/>
    <w:rsid w:val="00245641"/>
    <w:rsid w:val="002665BD"/>
    <w:rsid w:val="002A279C"/>
    <w:rsid w:val="002A6E34"/>
    <w:rsid w:val="00314CEA"/>
    <w:rsid w:val="00331C44"/>
    <w:rsid w:val="00334B34"/>
    <w:rsid w:val="003503CC"/>
    <w:rsid w:val="00375624"/>
    <w:rsid w:val="00383C12"/>
    <w:rsid w:val="003934AA"/>
    <w:rsid w:val="003D3E94"/>
    <w:rsid w:val="003E1ABD"/>
    <w:rsid w:val="00414EBC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B190F"/>
    <w:rsid w:val="006B7372"/>
    <w:rsid w:val="006F2EF5"/>
    <w:rsid w:val="00790C4C"/>
    <w:rsid w:val="00792B3A"/>
    <w:rsid w:val="007F7765"/>
    <w:rsid w:val="00863409"/>
    <w:rsid w:val="00867677"/>
    <w:rsid w:val="008A3D49"/>
    <w:rsid w:val="008C133D"/>
    <w:rsid w:val="008E5DBC"/>
    <w:rsid w:val="008F469D"/>
    <w:rsid w:val="008F669C"/>
    <w:rsid w:val="0095073C"/>
    <w:rsid w:val="00957868"/>
    <w:rsid w:val="009D7C10"/>
    <w:rsid w:val="00A2701D"/>
    <w:rsid w:val="00A83683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D4471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3F7A"/>
    <w:rsid w:val="00EB54A8"/>
    <w:rsid w:val="00EE2CD7"/>
    <w:rsid w:val="00EE71D6"/>
    <w:rsid w:val="00F11E6E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4EC91AF5"/>
  <w15:docId w15:val="{85B881AF-36F3-4D47-8BFA-D1EA20F5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User72</cp:lastModifiedBy>
  <cp:revision>5</cp:revision>
  <cp:lastPrinted>2025-06-19T11:48:00Z</cp:lastPrinted>
  <dcterms:created xsi:type="dcterms:W3CDTF">2025-06-19T11:48:00Z</dcterms:created>
  <dcterms:modified xsi:type="dcterms:W3CDTF">2025-08-29T08:57:00Z</dcterms:modified>
</cp:coreProperties>
</file>